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95F81" w14:textId="77777777" w:rsidR="00C422CC" w:rsidRPr="008A4D5B" w:rsidRDefault="00C422CC" w:rsidP="00C422CC">
      <w:pPr>
        <w:autoSpaceDE w:val="0"/>
        <w:autoSpaceDN w:val="0"/>
        <w:adjustRightInd w:val="0"/>
        <w:spacing w:after="0" w:line="240" w:lineRule="auto"/>
        <w:ind w:left="10632"/>
        <w:outlineLvl w:val="0"/>
        <w:rPr>
          <w:rFonts w:ascii="Times New Roman" w:eastAsiaTheme="minorHAnsi" w:hAnsi="Times New Roman"/>
          <w:sz w:val="24"/>
          <w:szCs w:val="24"/>
        </w:rPr>
      </w:pPr>
      <w:r w:rsidRPr="008A4D5B">
        <w:rPr>
          <w:rFonts w:ascii="Times New Roman" w:eastAsiaTheme="minorHAnsi" w:hAnsi="Times New Roman"/>
          <w:sz w:val="24"/>
          <w:szCs w:val="24"/>
        </w:rPr>
        <w:t>У</w:t>
      </w:r>
      <w:r>
        <w:rPr>
          <w:rFonts w:ascii="Times New Roman" w:eastAsiaTheme="minorHAnsi" w:hAnsi="Times New Roman"/>
          <w:sz w:val="24"/>
          <w:szCs w:val="24"/>
        </w:rPr>
        <w:t>ТВЕРЖДЕНА</w:t>
      </w:r>
      <w:r w:rsidRPr="008A4D5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</w:t>
      </w:r>
    </w:p>
    <w:p w14:paraId="5301B54C" w14:textId="77777777"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приказом агентства по обеспечению</w:t>
      </w:r>
    </w:p>
    <w:p w14:paraId="039511DC" w14:textId="77777777"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деятельности мировых судей</w:t>
      </w:r>
    </w:p>
    <w:p w14:paraId="08DAD1F5" w14:textId="77777777"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Иркутской области</w:t>
      </w:r>
    </w:p>
    <w:p w14:paraId="4DB55DD9" w14:textId="77777777"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от 21 сентября 2016 года № 35-агпр</w:t>
      </w:r>
    </w:p>
    <w:p w14:paraId="41DE305D" w14:textId="77777777" w:rsidR="00C422CC" w:rsidRDefault="00C422CC" w:rsidP="00C42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</w:p>
    <w:p w14:paraId="03F23429" w14:textId="77777777" w:rsidR="001D3F9B" w:rsidRDefault="001D3F9B" w:rsidP="00F87BFA">
      <w:pPr>
        <w:pStyle w:val="ConsPlusNormal"/>
        <w:jc w:val="center"/>
        <w:rPr>
          <w:rFonts w:ascii="Times New Roman" w:hAnsi="Times New Roman" w:cs="Times New Roman"/>
          <w:sz w:val="28"/>
          <w:szCs w:val="27"/>
        </w:rPr>
      </w:pPr>
    </w:p>
    <w:p w14:paraId="7DC7AA3C" w14:textId="77777777" w:rsidR="004E1743" w:rsidRDefault="004E1743" w:rsidP="00F87BFA">
      <w:pPr>
        <w:pStyle w:val="ConsPlusNormal"/>
        <w:jc w:val="center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О</w:t>
      </w:r>
      <w:r w:rsidRPr="00147C1D">
        <w:rPr>
          <w:rFonts w:ascii="Times New Roman" w:hAnsi="Times New Roman" w:cs="Times New Roman"/>
          <w:sz w:val="28"/>
          <w:szCs w:val="27"/>
        </w:rPr>
        <w:t xml:space="preserve">тчет </w:t>
      </w:r>
    </w:p>
    <w:p w14:paraId="6FDAB97A" w14:textId="77777777" w:rsidR="00647DDA" w:rsidRDefault="004E1743" w:rsidP="00F87B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7C1D">
        <w:rPr>
          <w:rFonts w:ascii="Times New Roman" w:hAnsi="Times New Roman" w:cs="Times New Roman"/>
          <w:sz w:val="28"/>
          <w:szCs w:val="27"/>
        </w:rPr>
        <w:t xml:space="preserve">о работе органов местного самоуправления по осуществлению государственных полномочий </w:t>
      </w:r>
      <w:r w:rsidRPr="00B737C9">
        <w:rPr>
          <w:rFonts w:ascii="Times New Roman" w:hAnsi="Times New Roman" w:cs="Times New Roman"/>
          <w:sz w:val="28"/>
          <w:szCs w:val="27"/>
        </w:rPr>
        <w:t>по определению персонального состава и обеспечению деятельности административных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0A7CED" w14:textId="051BCA88" w:rsidR="005959E0" w:rsidRPr="005959E0" w:rsidRDefault="005959E0" w:rsidP="00F87B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</w:t>
      </w:r>
      <w:r w:rsidR="00D16ED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FC5F28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____20</w:t>
      </w:r>
      <w:r w:rsidR="00FC5F28">
        <w:rPr>
          <w:rFonts w:ascii="Times New Roman" w:hAnsi="Times New Roman" w:cs="Times New Roman"/>
          <w:sz w:val="28"/>
          <w:szCs w:val="28"/>
        </w:rPr>
        <w:t>2</w:t>
      </w:r>
      <w:r w:rsidR="007330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 год</w:t>
      </w:r>
      <w:r w:rsidR="00B0746F">
        <w:rPr>
          <w:rFonts w:ascii="Times New Roman" w:hAnsi="Times New Roman" w:cs="Times New Roman"/>
          <w:sz w:val="28"/>
          <w:szCs w:val="28"/>
        </w:rPr>
        <w:t>а</w:t>
      </w:r>
    </w:p>
    <w:p w14:paraId="6E675075" w14:textId="77777777" w:rsidR="00ED6666" w:rsidRDefault="00ED6666" w:rsidP="00F87B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(отчетный период) </w:t>
      </w:r>
    </w:p>
    <w:p w14:paraId="0C8699D5" w14:textId="06996BA5" w:rsidR="00F87BFA" w:rsidRPr="001813AE" w:rsidRDefault="001813AE" w:rsidP="00F87B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13AE">
        <w:rPr>
          <w:rFonts w:ascii="Times New Roman" w:hAnsi="Times New Roman" w:cs="Times New Roman"/>
          <w:sz w:val="24"/>
          <w:szCs w:val="24"/>
        </w:rPr>
        <w:t>_____</w:t>
      </w:r>
      <w:r w:rsidR="00FC5F28">
        <w:rPr>
          <w:rFonts w:ascii="Times New Roman" w:hAnsi="Times New Roman" w:cs="Times New Roman"/>
          <w:sz w:val="24"/>
          <w:szCs w:val="24"/>
        </w:rPr>
        <w:t>Черемховское районное муниципальное образование</w:t>
      </w:r>
      <w:r w:rsidRPr="001813AE">
        <w:rPr>
          <w:rFonts w:ascii="Times New Roman" w:hAnsi="Times New Roman" w:cs="Times New Roman"/>
          <w:sz w:val="24"/>
          <w:szCs w:val="24"/>
        </w:rPr>
        <w:t>___________</w:t>
      </w:r>
    </w:p>
    <w:p w14:paraId="22C847A3" w14:textId="77777777" w:rsidR="00F87BFA" w:rsidRDefault="00F87BFA" w:rsidP="00B0746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органа местного самоуправления </w:t>
      </w:r>
      <w:r w:rsidR="00B0746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муниципального</w:t>
      </w:r>
      <w:r w:rsidR="00B0746F">
        <w:rPr>
          <w:rFonts w:ascii="Times New Roman" w:hAnsi="Times New Roman" w:cs="Times New Roman"/>
        </w:rPr>
        <w:t xml:space="preserve"> образов</w:t>
      </w:r>
      <w:r>
        <w:rPr>
          <w:rFonts w:ascii="Times New Roman" w:hAnsi="Times New Roman" w:cs="Times New Roman"/>
        </w:rPr>
        <w:t>ания Иркутской области)</w:t>
      </w:r>
    </w:p>
    <w:p w14:paraId="78710816" w14:textId="77777777" w:rsidR="00F87BFA" w:rsidRDefault="00F87BFA" w:rsidP="00F87BF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118"/>
        <w:gridCol w:w="1699"/>
        <w:gridCol w:w="437"/>
        <w:gridCol w:w="1550"/>
        <w:gridCol w:w="576"/>
        <w:gridCol w:w="2552"/>
        <w:gridCol w:w="2551"/>
        <w:gridCol w:w="2552"/>
      </w:tblGrid>
      <w:tr w:rsidR="00ED6666" w14:paraId="60124C45" w14:textId="77777777" w:rsidTr="00ED6666">
        <w:trPr>
          <w:trHeight w:val="13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5025F6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CD0C7B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Реквизиты муниципального правового акта, определяющего персональный состав административной комиссии*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4BAC6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5E33F2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секретарь административной комиссии; телефон; электронная почта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B819D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Составы административных правонарушений в соответствии с отдельными законами Иркутской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A82E70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Рассмотрено протоколов об административных правонарушениях в соответствии с законами Иркутской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A66B0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сумма наложенных штрафов (в тыс. руб.)</w:t>
            </w:r>
          </w:p>
        </w:tc>
      </w:tr>
      <w:tr w:rsidR="00ED6666" w14:paraId="659B973B" w14:textId="77777777" w:rsidTr="00ED6666">
        <w:trPr>
          <w:trHeight w:val="67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E73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A490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E6A7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734D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3AA0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C419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C0DC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D6666" w14:paraId="5AC756AC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8E13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27FF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4B37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2DE8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0E92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E97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EEFE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ED6666" w14:paraId="53804A9E" w14:textId="77777777" w:rsidTr="00D74D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DA81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E6B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D1">
              <w:rPr>
                <w:rFonts w:ascii="Times New Roman" w:hAnsi="Times New Roman" w:cs="Times New Roman"/>
                <w:lang w:eastAsia="en-US"/>
              </w:rPr>
              <w:t>Закон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ED6666" w14:paraId="282128F9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70E0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4DA4" w14:textId="77777777" w:rsidR="00ED6666" w:rsidRPr="0038274C" w:rsidRDefault="00ED6666" w:rsidP="00EC23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679D" w14:textId="77777777" w:rsidR="00ED6666" w:rsidRPr="0038274C" w:rsidRDefault="00ED6666" w:rsidP="00EC23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E67A" w14:textId="77777777" w:rsidR="00ED6666" w:rsidRDefault="00ED6666" w:rsidP="001813A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944A" w14:textId="77777777" w:rsidR="00ED6666" w:rsidRDefault="00ED6666" w:rsidP="00322B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96AC" w14:textId="1CA1A4C8" w:rsidR="00ED6666" w:rsidRPr="00D16ED7" w:rsidRDefault="00D16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42BD" w14:textId="6F19BCDF" w:rsidR="00ED6666" w:rsidRPr="00733046" w:rsidRDefault="00D16ED7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31</w:t>
            </w:r>
            <w:r w:rsidR="0073304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ED6666" w14:paraId="5C81396A" w14:textId="77777777" w:rsidTr="00ED6666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A9E8" w14:textId="77777777" w:rsidR="00ED6666" w:rsidRDefault="00ED6666" w:rsidP="00322BD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EDC4" w14:textId="77777777" w:rsidR="00ED6666" w:rsidRDefault="00ED6666" w:rsidP="00A52D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52CB" w14:textId="618C485C" w:rsidR="00ED6666" w:rsidRPr="00D16ED7" w:rsidRDefault="00D16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0060" w14:textId="149D4EA5" w:rsidR="00ED6666" w:rsidRDefault="00D16ED7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31</w:t>
            </w:r>
            <w:r w:rsidR="0073304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ED6666" w14:paraId="29D99A41" w14:textId="77777777" w:rsidTr="00EF46C6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8FD7" w14:textId="77777777" w:rsidR="00ED6666" w:rsidRDefault="00ED6666" w:rsidP="00322BD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205E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D1">
              <w:rPr>
                <w:rFonts w:ascii="Times New Roman" w:hAnsi="Times New Roman" w:cs="Times New Roman"/>
                <w:lang w:eastAsia="en-US"/>
              </w:rPr>
              <w:t xml:space="preserve">Закон Иркутской области от </w:t>
            </w:r>
            <w:r>
              <w:rPr>
                <w:rFonts w:ascii="Times New Roman" w:hAnsi="Times New Roman" w:cs="Times New Roman"/>
                <w:lang w:eastAsia="en-US"/>
              </w:rPr>
              <w:t xml:space="preserve">8 июня </w:t>
            </w:r>
            <w:r w:rsidRPr="00322BD1">
              <w:rPr>
                <w:rFonts w:ascii="Times New Roman" w:hAnsi="Times New Roman" w:cs="Times New Roman"/>
                <w:lang w:eastAsia="en-US"/>
              </w:rPr>
              <w:t>2010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  <w:r w:rsidRPr="00322BD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322BD1">
              <w:rPr>
                <w:rFonts w:ascii="Times New Roman" w:hAnsi="Times New Roman" w:cs="Times New Roman"/>
                <w:lang w:eastAsia="en-US"/>
              </w:rPr>
              <w:t xml:space="preserve"> 38-ОЗ</w:t>
            </w:r>
            <w:r>
              <w:rPr>
                <w:rFonts w:ascii="Times New Roman" w:hAnsi="Times New Roman" w:cs="Times New Roman"/>
                <w:lang w:eastAsia="en-US"/>
              </w:rPr>
              <w:t xml:space="preserve"> № «</w:t>
            </w:r>
            <w:r w:rsidRPr="00322BD1">
              <w:rPr>
                <w:rFonts w:ascii="Times New Roman" w:hAnsi="Times New Roman" w:cs="Times New Roman"/>
                <w:lang w:eastAsia="en-US"/>
              </w:rPr>
              <w:t>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</w:t>
            </w:r>
            <w:r>
              <w:rPr>
                <w:rFonts w:ascii="Times New Roman" w:hAnsi="Times New Roman" w:cs="Times New Roman"/>
                <w:lang w:eastAsia="en-US"/>
              </w:rPr>
              <w:t>азвитие, в Иркутской области»</w:t>
            </w:r>
          </w:p>
        </w:tc>
      </w:tr>
      <w:tr w:rsidR="00ED6666" w14:paraId="0D07C4D8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7CDE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0E8A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9F51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E8CE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DC69" w14:textId="77777777" w:rsidR="00ED6666" w:rsidRDefault="00ED6666" w:rsidP="00322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7D1D" w14:textId="4E69B46F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9AA1" w14:textId="059516CC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66086DC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4857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2272" w14:textId="77777777" w:rsidR="00ED6666" w:rsidRDefault="00ED6666" w:rsidP="00C25484">
            <w:pPr>
              <w:rPr>
                <w:rFonts w:ascii="Times New Roman" w:hAnsi="Times New Roman"/>
              </w:rPr>
            </w:pPr>
            <w:r w:rsidRPr="00322BD1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5E89" w14:textId="483BEBDA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6F8E" w14:textId="3DD3E8C1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E30BB9D" w14:textId="77777777" w:rsidTr="002B3F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6B7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3090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D1">
              <w:rPr>
                <w:rFonts w:ascii="Times New Roman" w:hAnsi="Times New Roman" w:cs="Times New Roman"/>
                <w:lang w:eastAsia="en-US"/>
              </w:rPr>
              <w:t>Закон Иркутской области от 7 октября 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</w:t>
            </w:r>
          </w:p>
        </w:tc>
      </w:tr>
      <w:tr w:rsidR="00ED6666" w14:paraId="0EAA3D4E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2B7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14E5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9CE3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8881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A71C" w14:textId="77777777" w:rsidR="00ED6666" w:rsidRDefault="00ED6666" w:rsidP="001F7288">
            <w:pPr>
              <w:jc w:val="center"/>
              <w:rPr>
                <w:rFonts w:ascii="Times New Roman" w:hAnsi="Times New Roman"/>
              </w:rPr>
            </w:pPr>
            <w:r w:rsidRPr="001F7288"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CCE5" w14:textId="43984C0D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1A00" w14:textId="44AA748D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46595B33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A1DE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94E5" w14:textId="77777777" w:rsidR="00ED6666" w:rsidRDefault="00ED6666" w:rsidP="00C25484">
            <w:pPr>
              <w:rPr>
                <w:rFonts w:ascii="Times New Roman" w:hAnsi="Times New Roman"/>
              </w:rPr>
            </w:pPr>
            <w:r w:rsidRPr="001F7288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E777" w14:textId="3E0C374D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84A4" w14:textId="4D93E6DB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477ABA03" w14:textId="77777777" w:rsidTr="00D674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8246" w14:textId="77777777" w:rsidR="00ED6666" w:rsidRDefault="00ED6666" w:rsidP="00F719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4. 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B3F7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Закон Иркутской области от 29 декабря 2007 года № 153-оз «Об административной ответственности за нарушение правил охраны жизни людей на водных объектах в Иркутской области»</w:t>
            </w:r>
          </w:p>
        </w:tc>
      </w:tr>
      <w:tr w:rsidR="00ED6666" w14:paraId="29D3D715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D02B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DB9C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CF48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CE4E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5550" w14:textId="77777777" w:rsidR="00ED6666" w:rsidRDefault="00ED6666" w:rsidP="001F7288">
            <w:pPr>
              <w:jc w:val="center"/>
            </w:pPr>
            <w:r w:rsidRPr="00A87D11"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A2C7" w14:textId="75B25358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4F0F" w14:textId="55345705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2B08088F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08EF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9D86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22AE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3092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3631" w14:textId="77777777" w:rsidR="00ED6666" w:rsidRDefault="00ED6666" w:rsidP="001F7288">
            <w:pPr>
              <w:jc w:val="center"/>
            </w:pPr>
            <w:r w:rsidRPr="00A87D11">
              <w:rPr>
                <w:rFonts w:ascii="Times New Roman" w:hAnsi="Times New Roman"/>
              </w:rPr>
              <w:t>Статья 2</w:t>
            </w:r>
            <w:r>
              <w:rPr>
                <w:rFonts w:ascii="Times New Roman" w:hAnsi="Times New Roman"/>
              </w:rPr>
              <w:t xml:space="preserve"> 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D7E1" w14:textId="69928682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CA19" w14:textId="53FB44FD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26EDBEFA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29F1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425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F102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8ABB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F9D5" w14:textId="77777777"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2850" w14:textId="353F18F2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46EC" w14:textId="6A24986C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23729530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3E63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0CF8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57FD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7335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7A1E" w14:textId="77777777"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9DC6" w14:textId="50ACCF15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9CB5" w14:textId="05174E54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2EACD059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0636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3329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9B50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29CC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59DD" w14:textId="77777777"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5C90" w14:textId="10914A4C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BBBC" w14:textId="30DC0E24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3C284758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B0E3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C40A" w14:textId="77777777" w:rsidR="00ED6666" w:rsidRDefault="00ED6666">
            <w:pPr>
              <w:rPr>
                <w:rFonts w:ascii="Times New Roman" w:hAnsi="Times New Roman"/>
              </w:rPr>
            </w:pPr>
            <w:r w:rsidRPr="001F7288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89BA" w14:textId="18F85203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7319" w14:textId="096EEA5A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73A4B8C6" w14:textId="77777777" w:rsidTr="00C64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DCD3" w14:textId="77777777" w:rsidR="00ED6666" w:rsidRDefault="00ED6666" w:rsidP="00FF60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6D09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Закон Иркутской области от 10 декабря 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</w:t>
            </w:r>
          </w:p>
        </w:tc>
      </w:tr>
      <w:tr w:rsidR="00ED6666" w14:paraId="0E44D8EF" w14:textId="77777777" w:rsidTr="00ED6666">
        <w:trPr>
          <w:trHeight w:val="10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8137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C310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43D6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2881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CCCE" w14:textId="77777777" w:rsidR="00ED6666" w:rsidRDefault="00ED6666" w:rsidP="001F7288">
            <w:pPr>
              <w:jc w:val="center"/>
            </w:pPr>
            <w:r w:rsidRPr="00A87D11">
              <w:rPr>
                <w:rFonts w:ascii="Times New Roman" w:hAnsi="Times New Roman"/>
              </w:rPr>
              <w:t>Статья 2</w:t>
            </w:r>
            <w:r>
              <w:rPr>
                <w:rFonts w:ascii="Times New Roman" w:hAnsi="Times New Roman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E2EA" w14:textId="7F212714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E9F3" w14:textId="35E526CC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C477C23" w14:textId="77777777" w:rsidTr="00ED6666">
        <w:trPr>
          <w:trHeight w:val="10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1182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630B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8D64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117D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D249" w14:textId="77777777"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 xml:space="preserve">Статья 3 </w:t>
            </w:r>
            <w:r w:rsidRPr="001F7288">
              <w:rPr>
                <w:rFonts w:ascii="Times New Roman" w:hAnsi="Times New Roman"/>
              </w:rPr>
              <w:t>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0751" w14:textId="330E35C1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B599" w14:textId="4330F831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682B7980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FE1E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8F9B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E474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2A5C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B456" w14:textId="77777777"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 xml:space="preserve">Статья 4 </w:t>
            </w:r>
            <w:r w:rsidRPr="001F7288">
              <w:rPr>
                <w:rFonts w:ascii="Times New Roman" w:hAnsi="Times New Roman"/>
              </w:rPr>
              <w:t>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0177" w14:textId="48AE49CA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EAE0" w14:textId="6151A9FD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3A385C21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1371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BE20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B6EF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921D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5194" w14:textId="77777777"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5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876A" w14:textId="14F3466C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AF85" w14:textId="53E16C35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5E0B43B1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3D86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07DD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5605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C226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1ED1" w14:textId="77777777" w:rsidR="00ED6666" w:rsidRDefault="00ED6666" w:rsidP="001F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6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3129" w14:textId="0A011854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C7D6" w14:textId="670F17A5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3C14BE1F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CD2B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5.6.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CBBA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87FF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0AFF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8572" w14:textId="77777777" w:rsidR="00ED6666" w:rsidRDefault="00ED6666" w:rsidP="001F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7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31B8" w14:textId="490AF992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2861" w14:textId="45152DB5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155DDFB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7D8A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C0A5" w14:textId="77777777" w:rsidR="00ED6666" w:rsidRDefault="00ED6666" w:rsidP="00C254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458C" w14:textId="58874029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E0E7" w14:textId="57B542B4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6C0E0EAE" w14:textId="77777777" w:rsidTr="00DC20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946A" w14:textId="77777777" w:rsidR="00ED6666" w:rsidRDefault="00ED6666" w:rsidP="000C34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831F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Закон Иркутской области от 12 ноября 2007 года № 107-оз «Об административной ответственности за отдельные правонарушения в сфере охраны общественного порядка в Иркутской области»</w:t>
            </w:r>
          </w:p>
        </w:tc>
      </w:tr>
      <w:tr w:rsidR="00ED6666" w14:paraId="78C59738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21EB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262F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5FB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D03B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3D4D" w14:textId="77777777" w:rsidR="00ED6666" w:rsidRDefault="00ED6666" w:rsidP="00A05189">
            <w:pPr>
              <w:jc w:val="center"/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92F5" w14:textId="4573BC41" w:rsidR="00ED6666" w:rsidRDefault="00D16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8EA2" w14:textId="0244AEA2" w:rsidR="00ED6666" w:rsidRPr="00D16ED7" w:rsidRDefault="00D16ED7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ED6666" w14:paraId="32132DB3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2C4A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F0EA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3FA4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2929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AE4F" w14:textId="77777777" w:rsidR="00ED6666" w:rsidRDefault="00ED6666" w:rsidP="00A05189">
            <w:pPr>
              <w:jc w:val="center"/>
            </w:pPr>
            <w:r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F12E" w14:textId="514B86B0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3B70" w14:textId="0D002E57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3C333650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0917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81C2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D77A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41A9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97CF" w14:textId="77777777" w:rsidR="00ED6666" w:rsidRDefault="00ED6666" w:rsidP="00A0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A882" w14:textId="597AF004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4190" w14:textId="21C7E746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17D51FAB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5E6D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3A62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CA0C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FF5B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2D75" w14:textId="77777777" w:rsidR="00ED6666" w:rsidRDefault="00ED6666" w:rsidP="001F7288">
            <w:pPr>
              <w:jc w:val="center"/>
            </w:pPr>
            <w:r w:rsidRPr="00D9011B">
              <w:rPr>
                <w:rFonts w:ascii="Times New Roman" w:hAnsi="Times New Roman"/>
              </w:rPr>
              <w:t xml:space="preserve">Статья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D4D2" w14:textId="5C56C0BD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44BF" w14:textId="2672EBAC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D31A8EE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9326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0334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B909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4B42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1DA3" w14:textId="77777777" w:rsidR="00ED6666" w:rsidRDefault="00ED6666" w:rsidP="001F7288">
            <w:pPr>
              <w:jc w:val="center"/>
            </w:pPr>
            <w:r w:rsidRPr="00D9011B">
              <w:rPr>
                <w:rFonts w:ascii="Times New Roman" w:hAnsi="Times New Roman"/>
              </w:rPr>
              <w:t xml:space="preserve">Статья 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CDF4" w14:textId="072CF319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FE60" w14:textId="228D6BF2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1EC7E15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764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1DAC" w14:textId="77777777" w:rsidR="00ED6666" w:rsidRDefault="00ED6666" w:rsidP="001F72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F27B" w14:textId="0C9DF157" w:rsidR="00ED6666" w:rsidRDefault="00D16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057D" w14:textId="166704D0" w:rsidR="00ED6666" w:rsidRDefault="00D16ED7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</w:t>
            </w:r>
            <w:r w:rsidR="001574F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6F38F255" w14:textId="77777777" w:rsidTr="00CD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8DCB" w14:textId="77777777" w:rsidR="00ED6666" w:rsidRDefault="00ED6666" w:rsidP="009C3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9E5B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665D">
              <w:rPr>
                <w:rFonts w:ascii="Times New Roman" w:hAnsi="Times New Roman" w:cs="Times New Roman"/>
                <w:lang w:eastAsia="en-US"/>
              </w:rPr>
              <w:t>Закон Иркутской области от 10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октября</w:t>
            </w:r>
            <w:r w:rsidRPr="002D665D">
              <w:rPr>
                <w:rFonts w:ascii="Times New Roman" w:hAnsi="Times New Roman" w:cs="Times New Roman"/>
                <w:lang w:eastAsia="en-US"/>
              </w:rPr>
              <w:t>.2008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 </w:t>
            </w:r>
            <w:r w:rsidRPr="002D665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2D665D">
              <w:rPr>
                <w:rFonts w:ascii="Times New Roman" w:hAnsi="Times New Roman" w:cs="Times New Roman"/>
                <w:lang w:eastAsia="en-US"/>
              </w:rPr>
              <w:t xml:space="preserve"> 87-оз</w:t>
            </w:r>
            <w:r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Pr="002D665D">
              <w:rPr>
                <w:rFonts w:ascii="Times New Roman" w:hAnsi="Times New Roman" w:cs="Times New Roman"/>
                <w:lang w:eastAsia="en-US"/>
              </w:rPr>
              <w:t xml:space="preserve">Об административной ответственности за уничтожение редких и находящихся под угрозой исчезновения животных, растений и других организмов, занесенных в </w:t>
            </w:r>
            <w:r>
              <w:rPr>
                <w:rFonts w:ascii="Times New Roman" w:hAnsi="Times New Roman" w:cs="Times New Roman"/>
                <w:lang w:eastAsia="en-US"/>
              </w:rPr>
              <w:t>Красную книгу Иркутской области»</w:t>
            </w:r>
          </w:p>
        </w:tc>
      </w:tr>
      <w:tr w:rsidR="00ED6666" w14:paraId="7F60B467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889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B6F0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E3EF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445C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2C8D" w14:textId="77777777" w:rsidR="00ED6666" w:rsidRDefault="00ED6666" w:rsidP="00A05189">
            <w:pPr>
              <w:jc w:val="center"/>
              <w:rPr>
                <w:rFonts w:ascii="Times New Roman" w:hAnsi="Times New Roman"/>
              </w:rPr>
            </w:pPr>
            <w:r w:rsidRPr="00D9011B">
              <w:rPr>
                <w:rFonts w:ascii="Times New Roman" w:hAnsi="Times New Roman"/>
              </w:rPr>
              <w:t xml:space="preserve">Статья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00B9" w14:textId="71467F21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C1CD" w14:textId="6CEE3582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4BF6831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D8F1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6366" w14:textId="77777777" w:rsidR="00ED6666" w:rsidRDefault="00ED6666" w:rsidP="002D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35B0" w14:textId="38881903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A7E2" w14:textId="58346407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32B76081" w14:textId="77777777" w:rsidTr="002E20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C02C" w14:textId="77777777" w:rsidR="00ED6666" w:rsidRDefault="00ED6666" w:rsidP="00D25E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1D72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</w:rPr>
              <w:t>Закон Иркутской области от 10 декабря 2007 года № 122-оз «Об административной ответственности за правонарушения в сфере библиотечного дела в Иркутской области»</w:t>
            </w:r>
          </w:p>
        </w:tc>
      </w:tr>
      <w:tr w:rsidR="00ED6666" w14:paraId="2374AF65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F048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D593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0C98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F2CA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2BD7" w14:textId="77777777" w:rsidR="00ED6666" w:rsidRDefault="00ED6666" w:rsidP="00A05189">
            <w:pPr>
              <w:jc w:val="center"/>
            </w:pPr>
            <w:r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A5A2" w14:textId="0987BBAF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F91D" w14:textId="5AB94D17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2D6DB493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71B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198D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062B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988E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6005" w14:textId="77777777" w:rsidR="00ED6666" w:rsidRDefault="00ED6666" w:rsidP="002D665D">
            <w:pPr>
              <w:jc w:val="center"/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70E3" w14:textId="3737DB00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A2D6" w14:textId="11CF4905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2E8044C9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3428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CAAF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617B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9794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F82E" w14:textId="77777777" w:rsidR="00ED6666" w:rsidRDefault="00ED6666" w:rsidP="002D665D">
            <w:pPr>
              <w:jc w:val="center"/>
            </w:pPr>
            <w:r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00D0" w14:textId="74D97234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E808" w14:textId="5830FA3D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42302C3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B09C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FF21" w14:textId="77777777" w:rsidR="00ED6666" w:rsidRPr="00212E86" w:rsidRDefault="00ED6666" w:rsidP="00212E86">
            <w:pPr>
              <w:rPr>
                <w:rFonts w:ascii="Times New Roman" w:hAnsi="Times New Roman"/>
              </w:rPr>
            </w:pPr>
            <w:r w:rsidRPr="00212E86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6025" w14:textId="54FF219C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260A" w14:textId="69FCE38E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7C664BDD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9DFF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3174" w14:textId="77777777" w:rsidR="00ED6666" w:rsidRPr="00212E86" w:rsidRDefault="00ED6666" w:rsidP="002D665D">
            <w:pPr>
              <w:rPr>
                <w:rFonts w:ascii="Times New Roman" w:hAnsi="Times New Roman"/>
              </w:rPr>
            </w:pPr>
            <w:r w:rsidRPr="00212E86">
              <w:rPr>
                <w:rFonts w:ascii="Times New Roman" w:hAnsi="Times New Roman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059C" w14:textId="4F227DD8" w:rsidR="00ED6666" w:rsidRDefault="00D16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FCAC" w14:textId="6BD45D00" w:rsidR="00ED6666" w:rsidRDefault="00D16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  <w:r w:rsidR="0073304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</w:tbl>
    <w:p w14:paraId="7B796760" w14:textId="77777777" w:rsidR="00F87BFA" w:rsidRDefault="00F87BFA" w:rsidP="00F87BFA">
      <w:pPr>
        <w:pStyle w:val="ConsPlusNormal"/>
        <w:jc w:val="both"/>
        <w:rPr>
          <w:rFonts w:ascii="Times New Roman" w:hAnsi="Times New Roman" w:cs="Times New Roman"/>
        </w:rPr>
      </w:pPr>
    </w:p>
    <w:p w14:paraId="7B7FC515" w14:textId="5492826C" w:rsidR="001813AE" w:rsidRPr="004E1743" w:rsidRDefault="00D16ED7" w:rsidP="001813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813AE" w:rsidRPr="004E1743">
        <w:rPr>
          <w:rFonts w:ascii="Times New Roman" w:hAnsi="Times New Roman" w:cs="Times New Roman"/>
          <w:sz w:val="28"/>
          <w:szCs w:val="28"/>
        </w:rPr>
        <w:t>эр (глава) муниципального образования</w:t>
      </w:r>
    </w:p>
    <w:p w14:paraId="6FB8B687" w14:textId="434B9CE8" w:rsidR="00F87BFA" w:rsidRPr="004E1743" w:rsidRDefault="001813AE" w:rsidP="001813A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1743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F87BFA" w:rsidRPr="004E17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0104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     </w:t>
      </w:r>
      <w:r w:rsidR="0060104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87BFA" w:rsidRPr="004E1743">
        <w:rPr>
          <w:rFonts w:ascii="Times New Roman" w:hAnsi="Times New Roman" w:cs="Times New Roman"/>
          <w:sz w:val="28"/>
          <w:szCs w:val="28"/>
        </w:rPr>
        <w:t xml:space="preserve"> ____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_________     </w:t>
      </w:r>
      <w:r w:rsidR="007D200F" w:rsidRPr="004E17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</w:t>
      </w:r>
      <w:r w:rsidR="00D16ED7">
        <w:rPr>
          <w:rFonts w:ascii="Times New Roman" w:hAnsi="Times New Roman" w:cs="Times New Roman"/>
          <w:sz w:val="28"/>
          <w:szCs w:val="28"/>
        </w:rPr>
        <w:t>С. В. Марач</w:t>
      </w:r>
      <w:bookmarkStart w:id="0" w:name="_GoBack"/>
      <w:bookmarkEnd w:id="0"/>
    </w:p>
    <w:p w14:paraId="1C3F5BA5" w14:textId="4B350E72" w:rsidR="00E70827" w:rsidRPr="004E1743" w:rsidRDefault="00E70827" w:rsidP="00E70827">
      <w:pPr>
        <w:pStyle w:val="ConsPlusNonformat"/>
        <w:tabs>
          <w:tab w:val="left" w:pos="64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1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D3F9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0104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E1743">
        <w:rPr>
          <w:rFonts w:ascii="Times New Roman" w:hAnsi="Times New Roman" w:cs="Times New Roman"/>
          <w:sz w:val="28"/>
          <w:szCs w:val="28"/>
        </w:rPr>
        <w:t xml:space="preserve">подпись       </w:t>
      </w:r>
      <w:r w:rsidR="001D3F9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1743">
        <w:rPr>
          <w:rFonts w:ascii="Times New Roman" w:hAnsi="Times New Roman" w:cs="Times New Roman"/>
          <w:sz w:val="28"/>
          <w:szCs w:val="28"/>
        </w:rPr>
        <w:t xml:space="preserve">  </w:t>
      </w:r>
      <w:r w:rsidR="007D200F" w:rsidRPr="004E17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E17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AB937F" w14:textId="77777777" w:rsidR="00F87BFA" w:rsidRPr="004E1743" w:rsidRDefault="00F87BFA" w:rsidP="00F8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43">
        <w:rPr>
          <w:rFonts w:ascii="Times New Roman" w:hAnsi="Times New Roman" w:cs="Times New Roman"/>
          <w:sz w:val="28"/>
          <w:szCs w:val="28"/>
        </w:rPr>
        <w:t>М.П.</w:t>
      </w:r>
    </w:p>
    <w:p w14:paraId="62463EB5" w14:textId="13B69103" w:rsidR="00F87BFA" w:rsidRPr="004E1743" w:rsidRDefault="00F87BFA" w:rsidP="00F8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43">
        <w:rPr>
          <w:rFonts w:ascii="Times New Roman" w:hAnsi="Times New Roman" w:cs="Times New Roman"/>
          <w:sz w:val="28"/>
          <w:szCs w:val="28"/>
        </w:rPr>
        <w:t xml:space="preserve">исполнитель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</w:t>
      </w:r>
      <w:r w:rsidR="00DF7B0A" w:rsidRPr="004E17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</w:t>
      </w:r>
      <w:r w:rsidR="0033646B">
        <w:rPr>
          <w:rFonts w:ascii="Times New Roman" w:hAnsi="Times New Roman" w:cs="Times New Roman"/>
          <w:sz w:val="28"/>
          <w:szCs w:val="28"/>
        </w:rPr>
        <w:t xml:space="preserve">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_____________     </w:t>
      </w:r>
      <w:r w:rsidR="004E1743" w:rsidRPr="004E17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646B">
        <w:rPr>
          <w:rFonts w:ascii="Times New Roman" w:hAnsi="Times New Roman" w:cs="Times New Roman"/>
          <w:sz w:val="28"/>
          <w:szCs w:val="28"/>
        </w:rPr>
        <w:t xml:space="preserve">             А.С. Севостьянова</w:t>
      </w:r>
    </w:p>
    <w:p w14:paraId="3BE0A236" w14:textId="18FE7D89" w:rsidR="00F87BFA" w:rsidRPr="004E1743" w:rsidRDefault="00F87BFA" w:rsidP="00F8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43">
        <w:rPr>
          <w:rFonts w:ascii="Times New Roman" w:hAnsi="Times New Roman" w:cs="Times New Roman"/>
          <w:sz w:val="28"/>
          <w:szCs w:val="28"/>
        </w:rPr>
        <w:t xml:space="preserve">тел. </w:t>
      </w:r>
      <w:r w:rsidR="0033646B">
        <w:rPr>
          <w:rFonts w:ascii="Times New Roman" w:hAnsi="Times New Roman" w:cs="Times New Roman"/>
          <w:sz w:val="28"/>
          <w:szCs w:val="28"/>
        </w:rPr>
        <w:t>89</w:t>
      </w:r>
      <w:r w:rsidR="0060104B">
        <w:rPr>
          <w:rFonts w:ascii="Times New Roman" w:hAnsi="Times New Roman" w:cs="Times New Roman"/>
          <w:sz w:val="28"/>
          <w:szCs w:val="28"/>
        </w:rPr>
        <w:t>086538801</w:t>
      </w:r>
      <w:r w:rsidRPr="004E17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3F9B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4E17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1743" w:rsidRPr="004E1743">
        <w:rPr>
          <w:rFonts w:ascii="Times New Roman" w:hAnsi="Times New Roman" w:cs="Times New Roman"/>
          <w:sz w:val="28"/>
          <w:szCs w:val="28"/>
        </w:rPr>
        <w:t xml:space="preserve">     </w:t>
      </w:r>
      <w:r w:rsidR="001D3F9B">
        <w:rPr>
          <w:rFonts w:ascii="Times New Roman" w:hAnsi="Times New Roman" w:cs="Times New Roman"/>
          <w:sz w:val="28"/>
          <w:szCs w:val="28"/>
        </w:rPr>
        <w:t xml:space="preserve">  </w:t>
      </w:r>
      <w:r w:rsidRPr="004E1743">
        <w:rPr>
          <w:rFonts w:ascii="Times New Roman" w:hAnsi="Times New Roman" w:cs="Times New Roman"/>
          <w:sz w:val="28"/>
          <w:szCs w:val="28"/>
        </w:rPr>
        <w:t xml:space="preserve">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      </w:t>
      </w:r>
      <w:r w:rsidRPr="004E1743">
        <w:rPr>
          <w:rFonts w:ascii="Times New Roman" w:hAnsi="Times New Roman" w:cs="Times New Roman"/>
          <w:sz w:val="28"/>
          <w:szCs w:val="28"/>
        </w:rPr>
        <w:t xml:space="preserve"> </w:t>
      </w:r>
      <w:r w:rsidR="004E1743">
        <w:rPr>
          <w:rFonts w:ascii="Times New Roman" w:hAnsi="Times New Roman" w:cs="Times New Roman"/>
          <w:sz w:val="28"/>
          <w:szCs w:val="28"/>
        </w:rPr>
        <w:t xml:space="preserve">  </w:t>
      </w:r>
      <w:r w:rsidR="001D3F9B">
        <w:rPr>
          <w:rFonts w:ascii="Times New Roman" w:hAnsi="Times New Roman" w:cs="Times New Roman"/>
          <w:sz w:val="28"/>
          <w:szCs w:val="28"/>
        </w:rPr>
        <w:t xml:space="preserve">      </w:t>
      </w:r>
      <w:r w:rsidR="004E1743">
        <w:rPr>
          <w:rFonts w:ascii="Times New Roman" w:hAnsi="Times New Roman" w:cs="Times New Roman"/>
          <w:sz w:val="28"/>
          <w:szCs w:val="28"/>
        </w:rPr>
        <w:t xml:space="preserve">  </w:t>
      </w:r>
      <w:r w:rsidR="001D3F9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3BBC025" w14:textId="77777777" w:rsidR="00F87BFA" w:rsidRPr="004E1743" w:rsidRDefault="00F87BFA" w:rsidP="00F8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C70CB4" w14:textId="77777777" w:rsidR="00F87BFA" w:rsidRDefault="00F87BFA" w:rsidP="00F87BF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233F3740" w14:textId="77777777" w:rsidR="001D3F9B" w:rsidRPr="004E1743" w:rsidRDefault="001D3F9B" w:rsidP="00F87BF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4B374E44" w14:textId="77777777" w:rsidR="00523B73" w:rsidRPr="001D3F9B" w:rsidRDefault="00F87BFA" w:rsidP="001D3F9B">
      <w:pPr>
        <w:suppressAutoHyphens/>
        <w:spacing w:after="0" w:line="240" w:lineRule="auto"/>
        <w:jc w:val="both"/>
        <w:rPr>
          <w:sz w:val="24"/>
          <w:szCs w:val="28"/>
        </w:rPr>
      </w:pPr>
      <w:r w:rsidRPr="001D3F9B">
        <w:rPr>
          <w:rFonts w:ascii="Times New Roman" w:hAnsi="Times New Roman"/>
          <w:sz w:val="24"/>
          <w:szCs w:val="28"/>
        </w:rPr>
        <w:t xml:space="preserve">*К отчету прикладывается копия муниципального правового акта об утверждении </w:t>
      </w:r>
      <w:r w:rsidR="00AE1114" w:rsidRPr="001D3F9B">
        <w:rPr>
          <w:rFonts w:ascii="Times New Roman" w:hAnsi="Times New Roman"/>
          <w:sz w:val="24"/>
          <w:szCs w:val="28"/>
        </w:rPr>
        <w:t>персонального состава административной комиссии,  с учетом всех изменений в персональный состав</w:t>
      </w:r>
      <w:r w:rsidRPr="001D3F9B">
        <w:rPr>
          <w:rFonts w:ascii="Times New Roman" w:hAnsi="Times New Roman"/>
          <w:sz w:val="24"/>
          <w:szCs w:val="28"/>
        </w:rPr>
        <w:t xml:space="preserve"> (при отсутствии в отчетном периоде изменений в </w:t>
      </w:r>
      <w:r w:rsidR="00AE1114" w:rsidRPr="001D3F9B">
        <w:rPr>
          <w:rFonts w:ascii="Times New Roman" w:hAnsi="Times New Roman"/>
          <w:sz w:val="24"/>
          <w:szCs w:val="28"/>
        </w:rPr>
        <w:t>персональный состав</w:t>
      </w:r>
      <w:r w:rsidRPr="001D3F9B">
        <w:rPr>
          <w:rFonts w:ascii="Times New Roman" w:hAnsi="Times New Roman"/>
          <w:sz w:val="24"/>
          <w:szCs w:val="28"/>
        </w:rPr>
        <w:t xml:space="preserve"> повторное направление муниципальных правовых актов, представленных в предыдущем отчетном периоде, не требуется).</w:t>
      </w:r>
    </w:p>
    <w:sectPr w:rsidR="00523B73" w:rsidRPr="001D3F9B" w:rsidSect="008A4D5B">
      <w:footerReference w:type="default" r:id="rId6"/>
      <w:pgSz w:w="16838" w:h="11906" w:orient="landscape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99C0C" w14:textId="77777777" w:rsidR="003C3502" w:rsidRDefault="003C3502" w:rsidP="00C16998">
      <w:pPr>
        <w:spacing w:after="0" w:line="240" w:lineRule="auto"/>
      </w:pPr>
      <w:r>
        <w:separator/>
      </w:r>
    </w:p>
  </w:endnote>
  <w:endnote w:type="continuationSeparator" w:id="0">
    <w:p w14:paraId="4C7CD154" w14:textId="77777777" w:rsidR="003C3502" w:rsidRDefault="003C3502" w:rsidP="00C1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9634320"/>
      <w:docPartObj>
        <w:docPartGallery w:val="Page Numbers (Bottom of Page)"/>
        <w:docPartUnique/>
      </w:docPartObj>
    </w:sdtPr>
    <w:sdtEndPr/>
    <w:sdtContent>
      <w:p w14:paraId="64F3CE65" w14:textId="77777777" w:rsidR="00C16998" w:rsidRDefault="00C169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46F">
          <w:rPr>
            <w:noProof/>
          </w:rPr>
          <w:t>5</w:t>
        </w:r>
        <w:r>
          <w:fldChar w:fldCharType="end"/>
        </w:r>
      </w:p>
    </w:sdtContent>
  </w:sdt>
  <w:p w14:paraId="7841E556" w14:textId="77777777" w:rsidR="00C16998" w:rsidRDefault="00C169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FE89B" w14:textId="77777777" w:rsidR="003C3502" w:rsidRDefault="003C3502" w:rsidP="00C16998">
      <w:pPr>
        <w:spacing w:after="0" w:line="240" w:lineRule="auto"/>
      </w:pPr>
      <w:r>
        <w:separator/>
      </w:r>
    </w:p>
  </w:footnote>
  <w:footnote w:type="continuationSeparator" w:id="0">
    <w:p w14:paraId="14F7EE80" w14:textId="77777777" w:rsidR="003C3502" w:rsidRDefault="003C3502" w:rsidP="00C16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9E"/>
    <w:rsid w:val="000776BF"/>
    <w:rsid w:val="000C056C"/>
    <w:rsid w:val="001229D8"/>
    <w:rsid w:val="001574F2"/>
    <w:rsid w:val="001578EE"/>
    <w:rsid w:val="001813AE"/>
    <w:rsid w:val="001D3F9B"/>
    <w:rsid w:val="001F7288"/>
    <w:rsid w:val="00212E86"/>
    <w:rsid w:val="0024136D"/>
    <w:rsid w:val="002D665D"/>
    <w:rsid w:val="002E3587"/>
    <w:rsid w:val="00320FE5"/>
    <w:rsid w:val="00321950"/>
    <w:rsid w:val="00322BD1"/>
    <w:rsid w:val="003233C0"/>
    <w:rsid w:val="0033646B"/>
    <w:rsid w:val="003509F6"/>
    <w:rsid w:val="00380C52"/>
    <w:rsid w:val="0038274C"/>
    <w:rsid w:val="003C3502"/>
    <w:rsid w:val="00417E75"/>
    <w:rsid w:val="00437591"/>
    <w:rsid w:val="00447058"/>
    <w:rsid w:val="00464D06"/>
    <w:rsid w:val="00497C5F"/>
    <w:rsid w:val="004B3CEE"/>
    <w:rsid w:val="004C2F28"/>
    <w:rsid w:val="004C445B"/>
    <w:rsid w:val="004D4E52"/>
    <w:rsid w:val="004E1743"/>
    <w:rsid w:val="004E417F"/>
    <w:rsid w:val="004F0919"/>
    <w:rsid w:val="004F3467"/>
    <w:rsid w:val="00506A9E"/>
    <w:rsid w:val="00523B73"/>
    <w:rsid w:val="00533D87"/>
    <w:rsid w:val="005959E0"/>
    <w:rsid w:val="005B3812"/>
    <w:rsid w:val="0060104B"/>
    <w:rsid w:val="006017C6"/>
    <w:rsid w:val="00647DDA"/>
    <w:rsid w:val="0067032A"/>
    <w:rsid w:val="00675672"/>
    <w:rsid w:val="006E34C5"/>
    <w:rsid w:val="006F18DD"/>
    <w:rsid w:val="0070102C"/>
    <w:rsid w:val="00733046"/>
    <w:rsid w:val="00783D48"/>
    <w:rsid w:val="007D200F"/>
    <w:rsid w:val="007D480B"/>
    <w:rsid w:val="00821439"/>
    <w:rsid w:val="008676DA"/>
    <w:rsid w:val="008A4D5B"/>
    <w:rsid w:val="008B28AF"/>
    <w:rsid w:val="008E3DAA"/>
    <w:rsid w:val="00936C7C"/>
    <w:rsid w:val="00993830"/>
    <w:rsid w:val="00A6410B"/>
    <w:rsid w:val="00A83CA1"/>
    <w:rsid w:val="00AE1114"/>
    <w:rsid w:val="00B0746F"/>
    <w:rsid w:val="00B27445"/>
    <w:rsid w:val="00B328D0"/>
    <w:rsid w:val="00C157A0"/>
    <w:rsid w:val="00C16998"/>
    <w:rsid w:val="00C306D4"/>
    <w:rsid w:val="00C422CC"/>
    <w:rsid w:val="00CF3101"/>
    <w:rsid w:val="00CF7E1A"/>
    <w:rsid w:val="00D16ED7"/>
    <w:rsid w:val="00D70061"/>
    <w:rsid w:val="00D817EE"/>
    <w:rsid w:val="00D84552"/>
    <w:rsid w:val="00DF1745"/>
    <w:rsid w:val="00DF7B0A"/>
    <w:rsid w:val="00E24AB1"/>
    <w:rsid w:val="00E70827"/>
    <w:rsid w:val="00EC23A9"/>
    <w:rsid w:val="00ED6666"/>
    <w:rsid w:val="00F034BE"/>
    <w:rsid w:val="00F3504F"/>
    <w:rsid w:val="00F5372F"/>
    <w:rsid w:val="00F61471"/>
    <w:rsid w:val="00F87BFA"/>
    <w:rsid w:val="00FC5F28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7B3E"/>
  <w15:docId w15:val="{FB093F34-FAEE-4E68-87F2-81D0FEB5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B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7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7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99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9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Бурлакова Людмила Владимировна</dc:creator>
  <cp:lastModifiedBy>11a</cp:lastModifiedBy>
  <cp:revision>3</cp:revision>
  <cp:lastPrinted>2020-09-01T07:55:00Z</cp:lastPrinted>
  <dcterms:created xsi:type="dcterms:W3CDTF">2021-12-28T10:50:00Z</dcterms:created>
  <dcterms:modified xsi:type="dcterms:W3CDTF">2021-12-28T10:54:00Z</dcterms:modified>
</cp:coreProperties>
</file>